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18FFA" w14:textId="77777777" w:rsidR="00025EA2" w:rsidRDefault="00025EA2" w:rsidP="00025EA2">
      <w:pPr>
        <w:jc w:val="right"/>
      </w:pPr>
      <w:r>
        <w:rPr>
          <w:rStyle w:val="fontstyle01"/>
        </w:rPr>
        <w:t>NASKHAH CALON</w:t>
      </w:r>
      <w:r>
        <w:t xml:space="preserve"> </w:t>
      </w:r>
    </w:p>
    <w:p w14:paraId="095D3653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57F9D316" w14:textId="77777777" w:rsidR="00025EA2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2623D107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sv-SE"/>
        </w:rPr>
      </w:pPr>
    </w:p>
    <w:p w14:paraId="4716D1CF" w14:textId="77777777" w:rsidR="00025EA2" w:rsidRPr="00504B3D" w:rsidRDefault="00025EA2" w:rsidP="00025EA2">
      <w:pPr>
        <w:jc w:val="center"/>
        <w:rPr>
          <w:rFonts w:ascii="Times New Roman" w:hAnsi="Times New Roman"/>
          <w:b/>
          <w:sz w:val="21"/>
          <w:szCs w:val="21"/>
          <w:lang w:val="fi-FI"/>
        </w:rPr>
      </w:pPr>
    </w:p>
    <w:p w14:paraId="517BCAFD" w14:textId="708991D9" w:rsidR="00025EA2" w:rsidRPr="00CE5CFE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>PEPERIKSAAN PERCUBAAN SPM 202</w:t>
      </w:r>
      <w:r w:rsidR="00B64E9E">
        <w:rPr>
          <w:rFonts w:ascii="Times New Roman" w:hAnsi="Times New Roman"/>
          <w:b/>
          <w:color w:val="000000"/>
          <w:sz w:val="32"/>
          <w:szCs w:val="32"/>
          <w:lang w:val="fi-FI"/>
        </w:rPr>
        <w:t>2</w:t>
      </w: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ab/>
        <w:t>1119/3</w:t>
      </w:r>
    </w:p>
    <w:p w14:paraId="15272F1E" w14:textId="111B45F3" w:rsidR="00025EA2" w:rsidRPr="00E67F31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32"/>
          <w:szCs w:val="32"/>
          <w:lang w:val="fi-FI"/>
        </w:rPr>
      </w:pPr>
      <w:r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BANK SOALAN BAHASA INGGERIS </w:t>
      </w:r>
      <w:r w:rsidRPr="00E67F31">
        <w:rPr>
          <w:rFonts w:ascii="Times New Roman" w:hAnsi="Times New Roman"/>
          <w:b/>
          <w:color w:val="000000"/>
          <w:sz w:val="32"/>
          <w:szCs w:val="32"/>
          <w:lang w:val="fi-FI"/>
        </w:rPr>
        <w:t xml:space="preserve">SET </w:t>
      </w:r>
      <w:r w:rsidR="004B6D49">
        <w:rPr>
          <w:rFonts w:ascii="Times New Roman" w:hAnsi="Times New Roman"/>
          <w:b/>
          <w:sz w:val="32"/>
          <w:szCs w:val="32"/>
          <w:lang w:val="fi-FI"/>
        </w:rPr>
        <w:t>1</w:t>
      </w:r>
    </w:p>
    <w:p w14:paraId="1B475842" w14:textId="77777777" w:rsidR="00025EA2" w:rsidRPr="00504B3D" w:rsidRDefault="00025EA2" w:rsidP="00025EA2">
      <w:pPr>
        <w:tabs>
          <w:tab w:val="left" w:pos="5400"/>
        </w:tabs>
        <w:rPr>
          <w:rFonts w:ascii="Times New Roman" w:hAnsi="Times New Roman"/>
          <w:sz w:val="21"/>
          <w:szCs w:val="21"/>
          <w:lang w:val="fi-FI"/>
        </w:rPr>
      </w:pPr>
    </w:p>
    <w:p w14:paraId="1B11A4F6" w14:textId="77777777" w:rsidR="00025EA2" w:rsidRPr="00CE5CFE" w:rsidRDefault="00025EA2" w:rsidP="00025EA2">
      <w:pPr>
        <w:rPr>
          <w:rFonts w:ascii="Times New Roman" w:hAnsi="Times New Roman"/>
          <w:b/>
          <w:color w:val="000000"/>
          <w:sz w:val="24"/>
          <w:lang w:val="fi-FI"/>
        </w:rPr>
      </w:pPr>
      <w:r w:rsidRPr="00CE5CFE">
        <w:rPr>
          <w:rFonts w:ascii="Times New Roman" w:hAnsi="Times New Roman"/>
          <w:b/>
          <w:color w:val="000000"/>
          <w:sz w:val="24"/>
          <w:lang w:val="fi-FI"/>
        </w:rPr>
        <w:t>Bahasa Inggeris</w:t>
      </w:r>
      <w:r>
        <w:rPr>
          <w:rFonts w:ascii="Times New Roman" w:hAnsi="Times New Roman"/>
          <w:b/>
          <w:color w:val="000000"/>
          <w:sz w:val="24"/>
          <w:lang w:val="fi-FI"/>
        </w:rPr>
        <w:t xml:space="preserve"> (Bertutur)</w:t>
      </w:r>
    </w:p>
    <w:p w14:paraId="0EF221B3" w14:textId="77777777" w:rsidR="00025EA2" w:rsidRPr="00CE5CFE" w:rsidRDefault="00025EA2" w:rsidP="00025EA2">
      <w:pPr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>Kertas 3</w:t>
      </w:r>
    </w:p>
    <w:p w14:paraId="7A038992" w14:textId="77777777" w:rsidR="00025EA2" w:rsidRPr="00CE5CFE" w:rsidRDefault="00025EA2" w:rsidP="00025EA2">
      <w:pPr>
        <w:tabs>
          <w:tab w:val="right" w:pos="9000"/>
        </w:tabs>
        <w:rPr>
          <w:rFonts w:ascii="Times New Roman" w:hAnsi="Times New Roman"/>
          <w:b/>
          <w:color w:val="000000"/>
          <w:sz w:val="24"/>
          <w:lang w:val="fi-FI"/>
        </w:rPr>
      </w:pPr>
      <w:r>
        <w:rPr>
          <w:rFonts w:ascii="Times New Roman" w:hAnsi="Times New Roman"/>
          <w:b/>
          <w:color w:val="000000"/>
          <w:sz w:val="24"/>
          <w:lang w:val="fi-FI"/>
        </w:rPr>
        <w:t xml:space="preserve">13 minit 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ab/>
      </w:r>
      <w:r>
        <w:rPr>
          <w:rFonts w:ascii="Times New Roman" w:hAnsi="Times New Roman"/>
          <w:b/>
          <w:color w:val="000000"/>
          <w:sz w:val="24"/>
          <w:lang w:val="fi-FI"/>
        </w:rPr>
        <w:t>Tiga belas</w:t>
      </w:r>
      <w:r w:rsidRPr="00CE5CFE">
        <w:rPr>
          <w:rFonts w:ascii="Times New Roman" w:hAnsi="Times New Roman"/>
          <w:b/>
          <w:color w:val="000000"/>
          <w:sz w:val="24"/>
          <w:lang w:val="fi-FI"/>
        </w:rPr>
        <w:t xml:space="preserve"> minit</w:t>
      </w:r>
    </w:p>
    <w:p w14:paraId="74C1930F" w14:textId="77777777" w:rsidR="00025EA2" w:rsidRPr="00504B3D" w:rsidRDefault="00025EA2" w:rsidP="00025EA2">
      <w:pPr>
        <w:pBdr>
          <w:bottom w:val="single" w:sz="12" w:space="1" w:color="auto"/>
        </w:pBdr>
        <w:jc w:val="center"/>
        <w:rPr>
          <w:rFonts w:ascii="Times New Roman" w:hAnsi="Times New Roman"/>
          <w:sz w:val="24"/>
          <w:u w:val="single"/>
          <w:lang w:val="fi-FI"/>
        </w:rPr>
      </w:pPr>
    </w:p>
    <w:p w14:paraId="41338B61" w14:textId="77777777" w:rsidR="00025EA2" w:rsidRPr="009E3511" w:rsidRDefault="00025EA2" w:rsidP="00025EA2">
      <w:pPr>
        <w:jc w:val="center"/>
        <w:rPr>
          <w:rFonts w:ascii="Times New Roman" w:hAnsi="Times New Roman"/>
          <w:lang w:val="fi-FI"/>
        </w:rPr>
      </w:pPr>
    </w:p>
    <w:p w14:paraId="7176D57D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6E900A9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3CB551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A8C63B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6DB4AB0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5CD138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773413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B98C72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5F1CC82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E3882B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8FBD04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F71B19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7B7F057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68BE95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08356C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39A484D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7889AD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EAA3F6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44ECC3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DFC9773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E4ABED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48904F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178F778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5E9580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13E3B4AE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197357B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0EB60FD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20F49152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177AE3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47641D85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6CD5C78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6F6149AC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25442C6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75925FFF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0B79B114" w14:textId="77777777" w:rsidR="00025EA2" w:rsidRDefault="00025EA2" w:rsidP="00025EA2">
      <w:pPr>
        <w:rPr>
          <w:rFonts w:ascii="Times New Roman" w:hAnsi="Times New Roman"/>
          <w:sz w:val="24"/>
          <w:lang w:val="ms-MY"/>
        </w:rPr>
      </w:pPr>
    </w:p>
    <w:p w14:paraId="568B04FC" w14:textId="77777777" w:rsidR="00025EA2" w:rsidRPr="00504B3D" w:rsidRDefault="00025EA2" w:rsidP="00025EA2">
      <w:pPr>
        <w:rPr>
          <w:rFonts w:ascii="Times New Roman" w:hAnsi="Times New Roman"/>
          <w:sz w:val="24"/>
          <w:lang w:val="ms-MY"/>
        </w:rPr>
      </w:pPr>
      <w:r w:rsidRPr="00504B3D">
        <w:rPr>
          <w:rFonts w:ascii="Times New Roman" w:hAnsi="Times New Roman"/>
          <w:sz w:val="24"/>
          <w:lang w:val="ms-MY"/>
        </w:rPr>
        <w:t>___________________________________________________________________________</w:t>
      </w:r>
    </w:p>
    <w:p w14:paraId="2E4B24A5" w14:textId="5E439918" w:rsidR="00025EA2" w:rsidRDefault="00025EA2" w:rsidP="00025EA2">
      <w:pPr>
        <w:jc w:val="center"/>
        <w:rPr>
          <w:rFonts w:ascii="Times New Roman" w:hAnsi="Times New Roman"/>
          <w:b/>
          <w:sz w:val="24"/>
          <w:lang w:val="ms-MY"/>
        </w:rPr>
      </w:pPr>
      <w:r>
        <w:rPr>
          <w:rFonts w:ascii="Times New Roman" w:hAnsi="Times New Roman"/>
          <w:b/>
          <w:sz w:val="24"/>
          <w:lang w:val="ms-MY"/>
        </w:rPr>
        <w:t xml:space="preserve">Naskah calon ini mengandungi </w:t>
      </w:r>
      <w:r w:rsidR="00234C98">
        <w:rPr>
          <w:rFonts w:ascii="Times New Roman" w:hAnsi="Times New Roman"/>
          <w:b/>
          <w:sz w:val="24"/>
          <w:lang w:val="ms-MY"/>
        </w:rPr>
        <w:t>3</w:t>
      </w:r>
      <w:r>
        <w:rPr>
          <w:rFonts w:ascii="Times New Roman" w:hAnsi="Times New Roman"/>
          <w:b/>
          <w:sz w:val="24"/>
          <w:lang w:val="ms-MY"/>
        </w:rPr>
        <w:t xml:space="preserve"> halaman bercetak</w:t>
      </w:r>
      <w:r w:rsidR="004B6D49">
        <w:rPr>
          <w:rFonts w:ascii="Times New Roman" w:hAnsi="Times New Roman"/>
          <w:b/>
          <w:sz w:val="24"/>
          <w:lang w:val="ms-MY"/>
        </w:rPr>
        <w:t xml:space="preserve"> dan 1 halaman tidak bercetak.</w:t>
      </w:r>
    </w:p>
    <w:p w14:paraId="2F04F7E3" w14:textId="77777777" w:rsidR="004B6D49" w:rsidRDefault="004B6D49" w:rsidP="004B6D4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EEEC613" wp14:editId="3931AB75">
                <wp:simplePos x="0" y="0"/>
                <wp:positionH relativeFrom="margin">
                  <wp:posOffset>-635</wp:posOffset>
                </wp:positionH>
                <wp:positionV relativeFrom="paragraph">
                  <wp:posOffset>8255</wp:posOffset>
                </wp:positionV>
                <wp:extent cx="2954655" cy="416560"/>
                <wp:effectExtent l="0" t="0" r="17145" b="2159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7A42093D" w14:textId="77777777" w:rsidR="004B6D49" w:rsidRDefault="004B6D49" w:rsidP="004B6D49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EEC6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.05pt;margin-top:.65pt;width:232.65pt;height:32.8pt;z-index:251671552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">
                <v:textbox>
                  <w:txbxContent>
                    <w:p w14:paraId="7A42093D" w14:textId="77777777" w:rsidR="004B6D49" w:rsidRDefault="004B6D49" w:rsidP="004B6D49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18B7834" wp14:editId="1E8F2E6C">
                <wp:simplePos x="0" y="0"/>
                <wp:positionH relativeFrom="margin">
                  <wp:posOffset>4493260</wp:posOffset>
                </wp:positionH>
                <wp:positionV relativeFrom="paragraph">
                  <wp:posOffset>10795</wp:posOffset>
                </wp:positionV>
                <wp:extent cx="1223645" cy="431800"/>
                <wp:effectExtent l="0" t="0" r="14605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269738D" w14:textId="77777777" w:rsidR="004B6D49" w:rsidRDefault="004B6D49" w:rsidP="004B6D49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1A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B7834" id="_x0000_s1027" type="#_x0000_t202" style="position:absolute;margin-left:353.8pt;margin-top:.85pt;width:96.35pt;height:34pt;z-index:251672576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H7YCA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">
                <v:textbox>
                  <w:txbxContent>
                    <w:p w14:paraId="5269738D" w14:textId="77777777" w:rsidR="004B6D49" w:rsidRDefault="004B6D49" w:rsidP="004B6D49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1A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CA67902" w14:textId="77777777" w:rsidR="004B6D49" w:rsidRDefault="004B6D49" w:rsidP="004B6D49">
      <w:pPr>
        <w:rPr>
          <w:rFonts w:ascii="Times New Roman" w:hAnsi="Times New Roman"/>
          <w:sz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B6D49" w14:paraId="4241AB3B" w14:textId="77777777" w:rsidTr="0093694C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D2EBF" w14:textId="77777777" w:rsidR="004B6D49" w:rsidRDefault="004B6D49" w:rsidP="0093694C">
            <w:pPr>
              <w:spacing w:line="360" w:lineRule="auto"/>
              <w:rPr>
                <w:rFonts w:cs="Arial"/>
                <w:bCs/>
                <w:sz w:val="32"/>
                <w:szCs w:val="32"/>
              </w:rPr>
            </w:pPr>
          </w:p>
          <w:p w14:paraId="62773A50" w14:textId="77777777" w:rsidR="004B6D49" w:rsidRDefault="004B6D49" w:rsidP="0093694C">
            <w:pPr>
              <w:spacing w:line="360" w:lineRule="auto"/>
              <w:rPr>
                <w:rFonts w:cs="Arial"/>
                <w:bCs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t>A local celebration</w:t>
            </w:r>
          </w:p>
          <w:p w14:paraId="1305029B" w14:textId="77777777" w:rsidR="004B6D49" w:rsidRDefault="004B6D49" w:rsidP="0093694C">
            <w:pPr>
              <w:spacing w:line="360" w:lineRule="auto"/>
              <w:rPr>
                <w:rFonts w:cs="Arial"/>
                <w:bCs/>
                <w:sz w:val="32"/>
                <w:szCs w:val="32"/>
              </w:rPr>
            </w:pPr>
          </w:p>
        </w:tc>
      </w:tr>
      <w:tr w:rsidR="004B6D49" w14:paraId="6EBCFC5F" w14:textId="77777777" w:rsidTr="0093694C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2D5BD" w14:textId="77777777" w:rsidR="004B6D49" w:rsidRDefault="004B6D49" w:rsidP="0093694C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</w:p>
          <w:p w14:paraId="40DEB5A9" w14:textId="77777777" w:rsidR="004B6D49" w:rsidRDefault="004B6D49" w:rsidP="0093694C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t xml:space="preserve">Talk about a local celebration you recently experienced. </w:t>
            </w:r>
          </w:p>
          <w:p w14:paraId="3AEBF3EE" w14:textId="77777777" w:rsidR="004B6D49" w:rsidRDefault="004B6D49" w:rsidP="0093694C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</w:p>
          <w:p w14:paraId="08F9BBA5" w14:textId="77777777" w:rsidR="004B6D49" w:rsidRDefault="004B6D49" w:rsidP="0093694C">
            <w:pPr>
              <w:spacing w:line="360" w:lineRule="auto"/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sz w:val="32"/>
                <w:szCs w:val="32"/>
              </w:rPr>
              <w:t>You should say:</w:t>
            </w:r>
          </w:p>
          <w:p w14:paraId="6FA055AC" w14:textId="77777777" w:rsidR="004B6D49" w:rsidRPr="005E0399" w:rsidRDefault="004B6D49" w:rsidP="004B6D49">
            <w:pPr>
              <w:pStyle w:val="ListParagraph"/>
              <w:numPr>
                <w:ilvl w:val="0"/>
                <w:numId w:val="5"/>
              </w:numPr>
              <w:spacing w:before="100" w:beforeAutospacing="1" w:after="0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  <w:lang w:val="en-US"/>
              </w:rPr>
              <w:t>what was is</w:t>
            </w:r>
          </w:p>
          <w:p w14:paraId="7503922E" w14:textId="77777777" w:rsidR="004B6D49" w:rsidRDefault="004B6D49" w:rsidP="004B6D49">
            <w:pPr>
              <w:pStyle w:val="ListParagraph"/>
              <w:numPr>
                <w:ilvl w:val="0"/>
                <w:numId w:val="5"/>
              </w:numPr>
              <w:spacing w:before="100" w:beforeAutospacing="1" w:after="0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why was it celebrated</w:t>
            </w:r>
          </w:p>
          <w:p w14:paraId="250BE1BA" w14:textId="77777777" w:rsidR="004B6D49" w:rsidRDefault="004B6D49" w:rsidP="004B6D49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how was is celebrated</w:t>
            </w:r>
          </w:p>
          <w:p w14:paraId="53DF6F84" w14:textId="77777777" w:rsidR="004B6D49" w:rsidRPr="005E0399" w:rsidRDefault="004B6D49" w:rsidP="004B6D49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sz w:val="32"/>
                <w:szCs w:val="32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 xml:space="preserve">how local celebrations can be promoted to others </w:t>
            </w:r>
          </w:p>
          <w:p w14:paraId="3DC5F7B7" w14:textId="77777777" w:rsidR="004B6D49" w:rsidRDefault="004B6D49" w:rsidP="0093694C">
            <w:pPr>
              <w:pStyle w:val="ListParagraph"/>
              <w:spacing w:before="100" w:beforeAutospacing="1" w:after="0" w:line="360" w:lineRule="auto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14:paraId="632AC0FF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7A3AD378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3DCFA4D2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61F2DA70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3CB2E5D6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362812D7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3A67A29D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34D63914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19587827" w14:textId="4AC54893" w:rsidR="004B6D49" w:rsidRDefault="004B6D49" w:rsidP="004B6D49">
      <w:pPr>
        <w:rPr>
          <w:rFonts w:ascii="Times New Roman" w:hAnsi="Times New Roman"/>
          <w:sz w:val="24"/>
        </w:rPr>
      </w:pPr>
    </w:p>
    <w:p w14:paraId="0D7E0DAA" w14:textId="37DEF991" w:rsidR="004B6D49" w:rsidRDefault="004B6D49" w:rsidP="004B6D49">
      <w:pPr>
        <w:rPr>
          <w:rFonts w:ascii="Times New Roman" w:hAnsi="Times New Roman"/>
          <w:sz w:val="24"/>
        </w:rPr>
      </w:pPr>
    </w:p>
    <w:p w14:paraId="0018FC1B" w14:textId="598C55C6" w:rsidR="004B6D49" w:rsidRDefault="004B6D49" w:rsidP="004B6D49">
      <w:pPr>
        <w:rPr>
          <w:rFonts w:ascii="Times New Roman" w:hAnsi="Times New Roman"/>
          <w:sz w:val="24"/>
        </w:rPr>
      </w:pPr>
    </w:p>
    <w:p w14:paraId="77C36F16" w14:textId="1F898486" w:rsidR="004B6D49" w:rsidRDefault="004B6D49" w:rsidP="004B6D49">
      <w:pPr>
        <w:rPr>
          <w:rFonts w:ascii="Times New Roman" w:hAnsi="Times New Roman"/>
          <w:sz w:val="24"/>
        </w:rPr>
      </w:pPr>
    </w:p>
    <w:p w14:paraId="79ADC0F3" w14:textId="19D013EE" w:rsidR="004B6D49" w:rsidRDefault="004B6D49" w:rsidP="004B6D49">
      <w:pPr>
        <w:rPr>
          <w:rFonts w:ascii="Times New Roman" w:hAnsi="Times New Roman"/>
          <w:sz w:val="24"/>
        </w:rPr>
      </w:pPr>
    </w:p>
    <w:p w14:paraId="5E99496E" w14:textId="39A2F51A" w:rsidR="004B6D49" w:rsidRDefault="004B6D49" w:rsidP="004B6D49">
      <w:pPr>
        <w:rPr>
          <w:rFonts w:ascii="Times New Roman" w:hAnsi="Times New Roman"/>
          <w:sz w:val="24"/>
        </w:rPr>
      </w:pPr>
    </w:p>
    <w:p w14:paraId="3BA1AEC0" w14:textId="44B9E074" w:rsidR="004B6D49" w:rsidRDefault="004B6D49" w:rsidP="004B6D49">
      <w:pPr>
        <w:rPr>
          <w:rFonts w:ascii="Times New Roman" w:hAnsi="Times New Roman"/>
          <w:sz w:val="24"/>
        </w:rPr>
      </w:pPr>
    </w:p>
    <w:p w14:paraId="29E4A0C7" w14:textId="42F8B594" w:rsidR="004B6D49" w:rsidRDefault="004B6D49" w:rsidP="004B6D49">
      <w:pPr>
        <w:rPr>
          <w:rFonts w:ascii="Times New Roman" w:hAnsi="Times New Roman"/>
          <w:sz w:val="24"/>
        </w:rPr>
      </w:pPr>
    </w:p>
    <w:p w14:paraId="5A5ACCF3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7206395F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73D3DD1B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21D64EB8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3596B0B3" w14:textId="77777777" w:rsidR="004B6D49" w:rsidRDefault="004B6D49" w:rsidP="004B6D4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5F49C4E" wp14:editId="441D4995">
                <wp:simplePos x="0" y="0"/>
                <wp:positionH relativeFrom="margin">
                  <wp:posOffset>-635</wp:posOffset>
                </wp:positionH>
                <wp:positionV relativeFrom="paragraph">
                  <wp:posOffset>8255</wp:posOffset>
                </wp:positionV>
                <wp:extent cx="2954655" cy="416560"/>
                <wp:effectExtent l="0" t="0" r="17145" b="2159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4655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3282D4F2" w14:textId="77777777" w:rsidR="004B6D49" w:rsidRDefault="004B6D49" w:rsidP="004B6D49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</w:rPr>
                              <w:t>PART 2 CANDIDATE BOOKLET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F49C4E" id="_x0000_s1028" type="#_x0000_t202" style="position:absolute;margin-left:-.05pt;margin-top:.65pt;width:232.65pt;height:32.8pt;z-index:251673600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">
                <v:textbox>
                  <w:txbxContent>
                    <w:p w14:paraId="3282D4F2" w14:textId="77777777" w:rsidR="004B6D49" w:rsidRDefault="004B6D49" w:rsidP="004B6D49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</w:rPr>
                        <w:t>PART 2 CANDIDATE BOOKLET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29CACAD" wp14:editId="3F9930A1">
                <wp:simplePos x="0" y="0"/>
                <wp:positionH relativeFrom="margin">
                  <wp:posOffset>4493260</wp:posOffset>
                </wp:positionH>
                <wp:positionV relativeFrom="paragraph">
                  <wp:posOffset>10795</wp:posOffset>
                </wp:positionV>
                <wp:extent cx="1223645" cy="431800"/>
                <wp:effectExtent l="0" t="0" r="14605" b="2540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03010E5" w14:textId="77777777" w:rsidR="004B6D49" w:rsidRDefault="004B6D49" w:rsidP="004B6D49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CACAD" id="Text Box 10" o:spid="_x0000_s1029" type="#_x0000_t202" style="position:absolute;margin-left:353.8pt;margin-top:.85pt;width:96.35pt;height:34pt;z-index:251674624;visibility:visible;mso-wrap-style:square;mso-wrap-distance-left:9pt;mso-wrap-distance-top:3.6pt;mso-wrap-distance-right:9pt;mso-wrap-distance-bottom:3.6pt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">
                <v:textbox>
                  <w:txbxContent>
                    <w:p w14:paraId="603010E5" w14:textId="77777777" w:rsidR="004B6D49" w:rsidRDefault="004B6D49" w:rsidP="004B6D49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1B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105A448" w14:textId="77777777" w:rsidR="004B6D49" w:rsidRDefault="004B6D49" w:rsidP="004B6D49">
      <w:pPr>
        <w:rPr>
          <w:rFonts w:ascii="Times New Roman" w:hAnsi="Times New Roman"/>
          <w:sz w:val="24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4B6D49" w14:paraId="014070D4" w14:textId="77777777" w:rsidTr="0093694C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C5585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bookmarkStart w:id="0" w:name="_Hlk115821564"/>
          </w:p>
          <w:p w14:paraId="3CE9906E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A household technology</w:t>
            </w:r>
          </w:p>
          <w:p w14:paraId="67569FE1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</w:p>
        </w:tc>
      </w:tr>
      <w:tr w:rsidR="004B6D49" w14:paraId="589E0B9F" w14:textId="77777777" w:rsidTr="0093694C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532AF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</w:p>
          <w:p w14:paraId="33E629DC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Talk about a useful household technology.</w:t>
            </w:r>
          </w:p>
          <w:p w14:paraId="1FE0AA70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</w:p>
          <w:p w14:paraId="08F74DCA" w14:textId="77777777" w:rsidR="004B6D49" w:rsidRDefault="004B6D49" w:rsidP="0093694C">
            <w:pPr>
              <w:spacing w:line="360" w:lineRule="auto"/>
              <w:rPr>
                <w:rFonts w:cs="Arial"/>
                <w:b/>
                <w:bCs/>
                <w:sz w:val="32"/>
                <w:szCs w:val="32"/>
              </w:rPr>
            </w:pPr>
            <w:r>
              <w:rPr>
                <w:rFonts w:cs="Arial"/>
                <w:b/>
                <w:bCs/>
                <w:sz w:val="32"/>
                <w:szCs w:val="32"/>
              </w:rPr>
              <w:t>You should say:</w:t>
            </w:r>
          </w:p>
          <w:p w14:paraId="126FF7F8" w14:textId="77777777" w:rsidR="004B6D49" w:rsidRDefault="004B6D49" w:rsidP="0093694C">
            <w:pPr>
              <w:pStyle w:val="ListParagraph"/>
              <w:spacing w:after="0"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  <w:p w14:paraId="6C889C0D" w14:textId="77777777" w:rsidR="004B6D49" w:rsidRPr="0093182A" w:rsidRDefault="004B6D49" w:rsidP="004B6D4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what it is</w:t>
            </w:r>
          </w:p>
          <w:p w14:paraId="4FD794B2" w14:textId="77777777" w:rsidR="004B6D49" w:rsidRDefault="004B6D49" w:rsidP="004B6D49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when you usually use it</w:t>
            </w:r>
          </w:p>
          <w:p w14:paraId="1C705D8A" w14:textId="77777777" w:rsidR="004B6D49" w:rsidRDefault="004B6D49" w:rsidP="004B6D49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  <w:lang w:val="en-US"/>
              </w:rPr>
              <w:t>why it is useful</w:t>
            </w:r>
          </w:p>
          <w:p w14:paraId="1DC127B0" w14:textId="77777777" w:rsidR="004B6D49" w:rsidRPr="000776B5" w:rsidRDefault="004B6D49" w:rsidP="004B6D49">
            <w:pPr>
              <w:pStyle w:val="ListParagraph"/>
              <w:numPr>
                <w:ilvl w:val="0"/>
                <w:numId w:val="5"/>
              </w:numPr>
              <w:spacing w:before="100" w:beforeAutospacing="1"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  <w:r w:rsidRPr="000776B5">
              <w:rPr>
                <w:rFonts w:ascii="Arial" w:hAnsi="Arial" w:cs="Arial"/>
                <w:b/>
                <w:bCs/>
                <w:sz w:val="32"/>
                <w:szCs w:val="32"/>
              </w:rPr>
              <w:t>how technol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og</w:t>
            </w:r>
            <w:r w:rsidRPr="000776B5">
              <w:rPr>
                <w:rFonts w:ascii="Arial" w:hAnsi="Arial" w:cs="Arial"/>
                <w:b/>
                <w:bCs/>
                <w:sz w:val="32"/>
                <w:szCs w:val="32"/>
              </w:rPr>
              <w:t xml:space="preserve">y has changed our </w:t>
            </w:r>
            <w:r>
              <w:rPr>
                <w:rFonts w:ascii="Arial" w:hAnsi="Arial" w:cs="Arial"/>
                <w:b/>
                <w:bCs/>
                <w:sz w:val="32"/>
                <w:szCs w:val="32"/>
              </w:rPr>
              <w:t>daily lives</w:t>
            </w:r>
          </w:p>
          <w:p w14:paraId="161C5964" w14:textId="77777777" w:rsidR="004B6D49" w:rsidRDefault="004B6D49" w:rsidP="0093694C">
            <w:pPr>
              <w:pStyle w:val="ListParagraph"/>
              <w:spacing w:line="360" w:lineRule="auto"/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  <w:bookmarkEnd w:id="0"/>
    </w:tbl>
    <w:p w14:paraId="4230B8BD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622C0CAA" w14:textId="77777777" w:rsidR="004B6D49" w:rsidRDefault="004B6D49" w:rsidP="004B6D49">
      <w:pPr>
        <w:rPr>
          <w:rFonts w:ascii="Times New Roman" w:hAnsi="Times New Roman"/>
          <w:sz w:val="24"/>
        </w:rPr>
      </w:pPr>
    </w:p>
    <w:p w14:paraId="17229882" w14:textId="2541776A" w:rsidR="00025EA2" w:rsidRPr="00025EA2" w:rsidRDefault="00025EA2" w:rsidP="00025EA2"/>
    <w:p w14:paraId="5B8EDC39" w14:textId="12A351D3" w:rsidR="00025EA2" w:rsidRPr="00025EA2" w:rsidRDefault="00025EA2" w:rsidP="00025EA2"/>
    <w:p w14:paraId="1E86BA56" w14:textId="31A72EF0" w:rsidR="00025EA2" w:rsidRPr="00025EA2" w:rsidRDefault="00025EA2" w:rsidP="00025EA2"/>
    <w:p w14:paraId="75C081C7" w14:textId="753FB244" w:rsidR="00025EA2" w:rsidRPr="00025EA2" w:rsidRDefault="00025EA2" w:rsidP="00025EA2"/>
    <w:p w14:paraId="27A6C806" w14:textId="4454689E" w:rsidR="00025EA2" w:rsidRPr="00025EA2" w:rsidRDefault="00025EA2" w:rsidP="00025EA2"/>
    <w:p w14:paraId="753E5873" w14:textId="73D438EC" w:rsidR="00025EA2" w:rsidRPr="00025EA2" w:rsidRDefault="00025EA2" w:rsidP="00025EA2"/>
    <w:p w14:paraId="2F98AD65" w14:textId="0F40D8AE" w:rsidR="00025EA2" w:rsidRPr="00025EA2" w:rsidRDefault="00025EA2" w:rsidP="00025EA2"/>
    <w:p w14:paraId="45C54EA5" w14:textId="3D66FC10" w:rsidR="00025EA2" w:rsidRPr="00025EA2" w:rsidRDefault="00025EA2" w:rsidP="00025EA2"/>
    <w:p w14:paraId="32E0CFC6" w14:textId="758FB039" w:rsidR="00025EA2" w:rsidRDefault="00025EA2" w:rsidP="00025EA2"/>
    <w:p w14:paraId="24687DFC" w14:textId="57B5E903" w:rsidR="00025EA2" w:rsidRDefault="00025EA2" w:rsidP="00025EA2"/>
    <w:p w14:paraId="78B90854" w14:textId="1C76E420" w:rsidR="00025EA2" w:rsidRDefault="00025EA2" w:rsidP="00025EA2">
      <w:pPr>
        <w:tabs>
          <w:tab w:val="left" w:pos="1960"/>
        </w:tabs>
      </w:pPr>
      <w:r>
        <w:tab/>
      </w:r>
    </w:p>
    <w:p w14:paraId="181A71D3" w14:textId="6D27A2E7" w:rsidR="00025EA2" w:rsidRDefault="00025EA2" w:rsidP="00025EA2">
      <w:pPr>
        <w:tabs>
          <w:tab w:val="left" w:pos="1960"/>
        </w:tabs>
      </w:pPr>
    </w:p>
    <w:p w14:paraId="24A15894" w14:textId="5CCFE587" w:rsidR="004B6D49" w:rsidRDefault="004B6D49" w:rsidP="00025EA2">
      <w:pPr>
        <w:tabs>
          <w:tab w:val="left" w:pos="1960"/>
        </w:tabs>
      </w:pPr>
    </w:p>
    <w:p w14:paraId="2EA55BFD" w14:textId="18C6BAA0" w:rsidR="004B6D49" w:rsidRDefault="004B6D49" w:rsidP="00025EA2">
      <w:pPr>
        <w:tabs>
          <w:tab w:val="left" w:pos="1960"/>
        </w:tabs>
      </w:pPr>
    </w:p>
    <w:p w14:paraId="1AF24B11" w14:textId="5C3694D4" w:rsidR="004B6D49" w:rsidRDefault="004B6D49" w:rsidP="00025EA2">
      <w:pPr>
        <w:tabs>
          <w:tab w:val="left" w:pos="1960"/>
        </w:tabs>
      </w:pPr>
    </w:p>
    <w:p w14:paraId="34F8780F" w14:textId="3B22B8A2" w:rsidR="004B6D49" w:rsidRDefault="004B6D49" w:rsidP="00025EA2">
      <w:pPr>
        <w:tabs>
          <w:tab w:val="left" w:pos="1960"/>
        </w:tabs>
      </w:pPr>
    </w:p>
    <w:p w14:paraId="3E11E8E2" w14:textId="501FEB42" w:rsidR="004B6D49" w:rsidRDefault="004B6D49" w:rsidP="00025EA2">
      <w:pPr>
        <w:tabs>
          <w:tab w:val="left" w:pos="1960"/>
        </w:tabs>
      </w:pPr>
    </w:p>
    <w:p w14:paraId="739135EA" w14:textId="24CE4447" w:rsidR="004B6D49" w:rsidRDefault="004B6D49" w:rsidP="00025EA2">
      <w:pPr>
        <w:tabs>
          <w:tab w:val="left" w:pos="1960"/>
        </w:tabs>
      </w:pPr>
    </w:p>
    <w:p w14:paraId="181E0B6C" w14:textId="53A8E77B" w:rsidR="004B6D49" w:rsidRDefault="004B6D49" w:rsidP="00025EA2">
      <w:pPr>
        <w:tabs>
          <w:tab w:val="left" w:pos="1960"/>
        </w:tabs>
      </w:pPr>
    </w:p>
    <w:p w14:paraId="11C52AD6" w14:textId="5408FC5A" w:rsidR="004B6D49" w:rsidRDefault="004B6D49" w:rsidP="00025EA2">
      <w:pPr>
        <w:tabs>
          <w:tab w:val="left" w:pos="1960"/>
        </w:tabs>
      </w:pPr>
    </w:p>
    <w:p w14:paraId="77C5F3C4" w14:textId="4D77ED38" w:rsidR="004B6D49" w:rsidRDefault="004B6D49" w:rsidP="00025EA2">
      <w:pPr>
        <w:tabs>
          <w:tab w:val="left" w:pos="1960"/>
        </w:tabs>
      </w:pPr>
      <w:r>
        <w:rPr>
          <w:rFonts w:ascii="Times New Roman" w:hAnsi="Times New Roman"/>
          <w:noProof/>
          <w:sz w:val="24"/>
        </w:rPr>
        <w:lastRenderedPageBreak/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588A0016" wp14:editId="0CD464F9">
                <wp:simplePos x="0" y="0"/>
                <wp:positionH relativeFrom="margin">
                  <wp:align>right</wp:align>
                </wp:positionH>
                <wp:positionV relativeFrom="paragraph">
                  <wp:posOffset>6350</wp:posOffset>
                </wp:positionV>
                <wp:extent cx="1223645" cy="431800"/>
                <wp:effectExtent l="0" t="0" r="14605" b="25400"/>
                <wp:wrapSquare wrapText="bothSides"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36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5E3ABCD9" w14:textId="77777777" w:rsidR="004B6D49" w:rsidRDefault="004B6D49" w:rsidP="004B6D49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</w:rPr>
                              <w:t>Task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8A0016" id="Text Box 18" o:spid="_x0000_s1030" type="#_x0000_t202" style="position:absolute;margin-left:45.15pt;margin-top:.5pt;width:96.35pt;height:34pt;z-index:251676672;visibility:visible;mso-wrap-style:square;mso-wrap-distance-left:9pt;mso-wrap-distance-top:3.6pt;mso-wrap-distance-right:9pt;mso-wrap-distance-bottom:3.6pt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">
                <v:textbox>
                  <w:txbxContent>
                    <w:p w14:paraId="5E3ABCD9" w14:textId="77777777" w:rsidR="004B6D49" w:rsidRDefault="004B6D49" w:rsidP="004B6D49">
                      <w:pPr>
                        <w:jc w:val="center"/>
                        <w:rPr>
                          <w:rFonts w:ascii="Times New Roman" w:hAnsi="Times New Roman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</w:rPr>
                        <w:t>Task 3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97B2825" w14:textId="6A760A59" w:rsidR="004B6D49" w:rsidRDefault="004B6D49" w:rsidP="00025EA2">
      <w:pPr>
        <w:tabs>
          <w:tab w:val="left" w:pos="1960"/>
        </w:tabs>
      </w:pPr>
      <w:r>
        <w:rPr>
          <w:noProof/>
        </w:rPr>
        <w:drawing>
          <wp:inline distT="0" distB="0" distL="0" distR="0" wp14:anchorId="57DAF3DC" wp14:editId="05CA202F">
            <wp:extent cx="5719445" cy="7439025"/>
            <wp:effectExtent l="0" t="0" r="0" b="0"/>
            <wp:docPr id="13" name="Diagram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4B6D49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44BECD" w14:textId="77777777" w:rsidR="00AA4238" w:rsidRDefault="00AA4238" w:rsidP="00025EA2">
      <w:r>
        <w:separator/>
      </w:r>
    </w:p>
  </w:endnote>
  <w:endnote w:type="continuationSeparator" w:id="0">
    <w:p w14:paraId="6C03A752" w14:textId="77777777" w:rsidR="00AA4238" w:rsidRDefault="00AA4238" w:rsidP="00025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EFF9C5" w14:textId="77777777" w:rsidR="004B6D49" w:rsidRDefault="004B6D49" w:rsidP="004B6D49">
    <w:pPr>
      <w:pStyle w:val="Footer"/>
      <w:rPr>
        <w:rFonts w:ascii="Times New Roman" w:hAnsi="Times New Roman"/>
        <w:b/>
        <w:sz w:val="24"/>
      </w:rPr>
    </w:pPr>
    <w:bookmarkStart w:id="1" w:name="_Hlk115821645"/>
    <w:bookmarkStart w:id="2" w:name="_Hlk115821646"/>
    <w:r>
      <w:tab/>
    </w:r>
    <w:r>
      <w:tab/>
    </w:r>
    <w:r>
      <w:rPr>
        <w:rFonts w:ascii="Times New Roman" w:hAnsi="Times New Roman"/>
        <w:b/>
        <w:sz w:val="24"/>
      </w:rPr>
      <w:t>[</w:t>
    </w:r>
    <w:proofErr w:type="spellStart"/>
    <w:r>
      <w:rPr>
        <w:rFonts w:ascii="Times New Roman" w:hAnsi="Times New Roman"/>
        <w:b/>
        <w:sz w:val="24"/>
      </w:rPr>
      <w:t>Lihat</w:t>
    </w:r>
    <w:proofErr w:type="spellEnd"/>
    <w:r>
      <w:rPr>
        <w:rFonts w:ascii="Times New Roman" w:hAnsi="Times New Roman"/>
        <w:b/>
        <w:sz w:val="24"/>
      </w:rPr>
      <w:t xml:space="preserve"> </w:t>
    </w:r>
    <w:proofErr w:type="spellStart"/>
    <w:r>
      <w:rPr>
        <w:rFonts w:ascii="Times New Roman" w:hAnsi="Times New Roman"/>
        <w:b/>
        <w:sz w:val="24"/>
      </w:rPr>
      <w:t>sebelah</w:t>
    </w:r>
    <w:proofErr w:type="spellEnd"/>
  </w:p>
  <w:p w14:paraId="44B37020" w14:textId="73B9E5D0" w:rsidR="004B6D49" w:rsidRPr="004B6D49" w:rsidRDefault="004B6D49">
    <w:pPr>
      <w:pStyle w:val="Footer"/>
      <w:rPr>
        <w:rFonts w:ascii="Times New Roman" w:hAnsi="Times New Roman"/>
        <w:b/>
        <w:sz w:val="24"/>
      </w:rPr>
    </w:pPr>
    <w:r>
      <w:rPr>
        <w:rFonts w:ascii="Times New Roman" w:hAnsi="Times New Roman"/>
        <w:b/>
        <w:sz w:val="24"/>
      </w:rPr>
      <w:t>1119/</w:t>
    </w:r>
    <w:proofErr w:type="gramStart"/>
    <w:r>
      <w:rPr>
        <w:rFonts w:ascii="Times New Roman" w:hAnsi="Times New Roman"/>
        <w:b/>
        <w:sz w:val="24"/>
      </w:rPr>
      <w:t xml:space="preserve">3  </w:t>
    </w:r>
    <w:r>
      <w:rPr>
        <w:rFonts w:ascii="Times New Roman" w:hAnsi="Times New Roman"/>
        <w:b/>
        <w:sz w:val="16"/>
        <w:szCs w:val="16"/>
      </w:rPr>
      <w:t>©</w:t>
    </w:r>
    <w:proofErr w:type="gramEnd"/>
    <w:r>
      <w:rPr>
        <w:rFonts w:ascii="Times New Roman" w:hAnsi="Times New Roman"/>
        <w:b/>
        <w:sz w:val="16"/>
        <w:szCs w:val="16"/>
      </w:rPr>
      <w:t xml:space="preserve"> </w:t>
    </w:r>
    <w:r>
      <w:rPr>
        <w:rFonts w:ascii="Times New Roman" w:hAnsi="Times New Roman"/>
        <w:sz w:val="16"/>
        <w:szCs w:val="16"/>
      </w:rPr>
      <w:t xml:space="preserve">2022 </w:t>
    </w:r>
    <w:proofErr w:type="spellStart"/>
    <w:r>
      <w:rPr>
        <w:rFonts w:ascii="Times New Roman" w:hAnsi="Times New Roman"/>
        <w:sz w:val="16"/>
        <w:szCs w:val="16"/>
      </w:rPr>
      <w:t>Hak</w:t>
    </w:r>
    <w:proofErr w:type="spellEnd"/>
    <w:r>
      <w:rPr>
        <w:rFonts w:ascii="Times New Roman" w:hAnsi="Times New Roman"/>
        <w:sz w:val="16"/>
        <w:szCs w:val="16"/>
      </w:rPr>
      <w:t xml:space="preserve"> </w:t>
    </w:r>
    <w:proofErr w:type="spellStart"/>
    <w:r>
      <w:rPr>
        <w:rFonts w:ascii="Times New Roman" w:hAnsi="Times New Roman"/>
        <w:sz w:val="16"/>
        <w:szCs w:val="16"/>
      </w:rPr>
      <w:t>Cipta</w:t>
    </w:r>
    <w:proofErr w:type="spellEnd"/>
    <w:r>
      <w:rPr>
        <w:rFonts w:ascii="Times New Roman" w:hAnsi="Times New Roman"/>
        <w:sz w:val="16"/>
        <w:szCs w:val="16"/>
      </w:rPr>
      <w:t xml:space="preserve"> JPMP Bahasa </w:t>
    </w:r>
    <w:proofErr w:type="spellStart"/>
    <w:r>
      <w:rPr>
        <w:rFonts w:ascii="Times New Roman" w:hAnsi="Times New Roman"/>
        <w:sz w:val="16"/>
        <w:szCs w:val="16"/>
      </w:rPr>
      <w:t>Inggeris</w:t>
    </w:r>
    <w:proofErr w:type="spellEnd"/>
    <w:r>
      <w:rPr>
        <w:rFonts w:ascii="Times New Roman" w:hAnsi="Times New Roman"/>
        <w:sz w:val="16"/>
        <w:szCs w:val="16"/>
      </w:rPr>
      <w:t xml:space="preserve"> Kluang</w:t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18"/>
        <w:szCs w:val="18"/>
      </w:rPr>
      <w:tab/>
    </w:r>
    <w:r>
      <w:rPr>
        <w:rFonts w:ascii="Times New Roman" w:hAnsi="Times New Roman"/>
        <w:b/>
        <w:sz w:val="24"/>
      </w:rPr>
      <w:t>SULIT</w:t>
    </w:r>
    <w:bookmarkEnd w:id="1"/>
    <w:bookmarkEnd w:id="2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52F13" w14:textId="77777777" w:rsidR="00AA4238" w:rsidRDefault="00AA4238" w:rsidP="00025EA2">
      <w:r>
        <w:separator/>
      </w:r>
    </w:p>
  </w:footnote>
  <w:footnote w:type="continuationSeparator" w:id="0">
    <w:p w14:paraId="10A0604C" w14:textId="77777777" w:rsidR="00AA4238" w:rsidRDefault="00AA4238" w:rsidP="00025E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2669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44F7B3C" w14:textId="5B6BB080" w:rsidR="004B6D49" w:rsidRDefault="004B6D4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0313C7" w14:textId="77777777" w:rsidR="00025EA2" w:rsidRDefault="00025E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D42E5"/>
    <w:multiLevelType w:val="multilevel"/>
    <w:tmpl w:val="199D42E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5454C2"/>
    <w:multiLevelType w:val="hybridMultilevel"/>
    <w:tmpl w:val="56EE79A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BB75E4"/>
    <w:multiLevelType w:val="hybridMultilevel"/>
    <w:tmpl w:val="C0E6F26A"/>
    <w:lvl w:ilvl="0" w:tplc="502CFD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5CD158B"/>
    <w:multiLevelType w:val="multilevel"/>
    <w:tmpl w:val="75CD158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E35DA1"/>
    <w:multiLevelType w:val="hybridMultilevel"/>
    <w:tmpl w:val="4CCCAAD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5748139">
    <w:abstractNumId w:val="4"/>
  </w:num>
  <w:num w:numId="2" w16cid:durableId="2034071230">
    <w:abstractNumId w:val="2"/>
  </w:num>
  <w:num w:numId="3" w16cid:durableId="454569357">
    <w:abstractNumId w:val="1"/>
  </w:num>
  <w:num w:numId="4" w16cid:durableId="469398518">
    <w:abstractNumId w:val="0"/>
  </w:num>
  <w:num w:numId="5" w16cid:durableId="21039125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EA2"/>
    <w:rsid w:val="00025EA2"/>
    <w:rsid w:val="00234C98"/>
    <w:rsid w:val="004B6D49"/>
    <w:rsid w:val="004D1934"/>
    <w:rsid w:val="00507C9B"/>
    <w:rsid w:val="005901BB"/>
    <w:rsid w:val="007109D5"/>
    <w:rsid w:val="007474D3"/>
    <w:rsid w:val="007650AF"/>
    <w:rsid w:val="009D6A00"/>
    <w:rsid w:val="00A338EE"/>
    <w:rsid w:val="00AA4238"/>
    <w:rsid w:val="00B40A55"/>
    <w:rsid w:val="00B64E9E"/>
    <w:rsid w:val="00E247FB"/>
    <w:rsid w:val="00EA72C2"/>
    <w:rsid w:val="00EC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CF8A5"/>
  <w15:chartTrackingRefBased/>
  <w15:docId w15:val="{0D988AC6-EF2D-4DF2-94B3-890A8D3B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EA2"/>
    <w:pPr>
      <w:spacing w:after="0" w:line="240" w:lineRule="auto"/>
    </w:pPr>
    <w:rPr>
      <w:rFonts w:ascii="Arial" w:eastAsia="Times New Roman" w:hAnsi="Arial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5E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5EA2"/>
  </w:style>
  <w:style w:type="paragraph" w:styleId="Footer">
    <w:name w:val="footer"/>
    <w:basedOn w:val="Normal"/>
    <w:link w:val="FooterChar"/>
    <w:uiPriority w:val="99"/>
    <w:unhideWhenUsed/>
    <w:qFormat/>
    <w:rsid w:val="00025E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025EA2"/>
  </w:style>
  <w:style w:type="character" w:customStyle="1" w:styleId="fontstyle01">
    <w:name w:val="fontstyle01"/>
    <w:basedOn w:val="DefaultParagraphFont"/>
    <w:rsid w:val="00025EA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025E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Cs w:val="22"/>
      <w:lang w:val="en-MY"/>
    </w:rPr>
  </w:style>
  <w:style w:type="table" w:styleId="TableGrid">
    <w:name w:val="Table Grid"/>
    <w:basedOn w:val="TableNormal"/>
    <w:uiPriority w:val="99"/>
    <w:rsid w:val="00025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1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1855531-3541-453C-9DC1-F3BF383D0227}" type="doc">
      <dgm:prSet loTypeId="urn:microsoft.com/office/officeart/2005/8/layout/radial1#1" loCatId="cycle" qsTypeId="urn:microsoft.com/office/officeart/2005/8/quickstyle/simple1#1" qsCatId="simple" csTypeId="urn:microsoft.com/office/officeart/2005/8/colors/accent1_2#1" csCatId="accent1" phldr="1"/>
      <dgm:spPr/>
      <dgm:t>
        <a:bodyPr/>
        <a:lstStyle/>
        <a:p>
          <a:endParaRPr lang="en-MY"/>
        </a:p>
      </dgm:t>
    </dgm:pt>
    <dgm:pt modelId="{D6A64C13-639E-40E9-8B5C-1F8866852EBB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1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How to spend more wisely?</a:t>
          </a:r>
        </a:p>
      </dgm:t>
    </dgm:pt>
    <dgm:pt modelId="{FC60C2D7-8ED1-4E21-BAFE-9CE5874AD340}" type="parTrans" cxnId="{E0BD6F2F-29C1-42A2-9151-0C18074E142B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8EEFE44-43E2-447A-8F67-5C80A46C87FE}" type="sibTrans" cxnId="{E0BD6F2F-29C1-42A2-9151-0C18074E142B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662EEA4-B760-439C-A838-7789751E7A35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create a budget </a:t>
          </a:r>
        </a:p>
      </dgm:t>
    </dgm:pt>
    <dgm:pt modelId="{27723E41-075A-48F9-BDC7-A57A3A1A1C5E}" type="parTrans" cxnId="{E851A7FD-0030-496D-B4D4-4452FD23319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EF876C4-B260-40BC-8C85-97EAFBB576A9}" type="sibTrans" cxnId="{E851A7FD-0030-496D-B4D4-4452FD233193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AA8C7C0-4CF1-4E13-8B66-C42548342921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compare prices</a:t>
          </a:r>
        </a:p>
      </dgm:t>
    </dgm:pt>
    <dgm:pt modelId="{63E512E2-8876-49EA-8793-C2630E3EDC75}" type="parTrans" cxnId="{E2030FDC-3023-4A3B-A4B0-AD7B5B35B591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96A6106-9383-44CD-90C4-C22A5E7B7F54}" type="sibTrans" cxnId="{E2030FDC-3023-4A3B-A4B0-AD7B5B35B591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7828B5F-996C-4FC6-A84D-4D8C866134D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pack home-cooked food</a:t>
          </a:r>
        </a:p>
      </dgm:t>
    </dgm:pt>
    <dgm:pt modelId="{492E0143-2E0B-4868-A79D-A11BE5FC4E13}" type="parTrans" cxnId="{D983F5E3-61EA-4C84-8C34-47F0C01938E3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ED6D5EE-C808-41E6-B081-B3445A9BA9B8}" type="sibTrans" cxnId="{D983F5E3-61EA-4C84-8C34-47F0C01938E3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424B077-D7CF-49E0-A525-FC95A1FBC7BF}">
      <dgm:prSet phldrT="[Text]"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buy what you need</a:t>
          </a:r>
        </a:p>
      </dgm:t>
    </dgm:pt>
    <dgm:pt modelId="{9C5834DC-2900-4047-A1C3-FE53A2ED2134}" type="parTrans" cxnId="{8742644D-62A5-445E-9373-C627DD370F65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87BE5DA-6F28-40D4-9636-AEE3481FC016}" type="sibTrans" cxnId="{8742644D-62A5-445E-9373-C627DD370F65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25F6145-EF17-4079-BF49-3B80C399CA89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wait for sales</a:t>
          </a:r>
        </a:p>
      </dgm:t>
    </dgm:pt>
    <dgm:pt modelId="{37620BA7-46F2-4C33-9533-DB581D976192}" type="parTrans" cxnId="{84B68AEF-40EA-4A85-BF77-052B2E9357C7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FFFA788-7663-436D-910B-CB75390E4F9A}" type="sibTrans" cxnId="{84B68AEF-40EA-4A85-BF77-052B2E9357C7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5804DDE-BEB3-40B1-A171-3D2261FF821B}">
      <dgm:prSet custT="1"/>
      <dgm:spPr>
        <a:noFill/>
        <a:ln>
          <a:solidFill>
            <a:schemeClr val="tx1"/>
          </a:solidFill>
        </a:ln>
      </dgm:spPr>
      <dgm:t>
        <a:bodyPr/>
        <a:lstStyle/>
        <a:p>
          <a:r>
            <a:rPr lang="en-MY" sz="1600" b="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read reviews</a:t>
          </a:r>
        </a:p>
      </dgm:t>
    </dgm:pt>
    <dgm:pt modelId="{A2DCC557-9D0E-4798-9440-AE8160802CDB}" type="parTrans" cxnId="{4DBB2077-FC40-4D64-9079-6B85FC096F90}">
      <dgm:prSet custT="1"/>
      <dgm:spPr>
        <a:ln>
          <a:solidFill>
            <a:schemeClr val="tx1"/>
          </a:solidFill>
        </a:ln>
      </dgm:spPr>
      <dgm:t>
        <a:bodyPr/>
        <a:lstStyle/>
        <a:p>
          <a:endParaRPr lang="en-MY" sz="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E9F27DC-706F-4B88-AB85-7C39FD3D8642}" type="sibTrans" cxnId="{4DBB2077-FC40-4D64-9079-6B85FC096F90}">
      <dgm:prSet/>
      <dgm:spPr/>
      <dgm:t>
        <a:bodyPr/>
        <a:lstStyle/>
        <a:p>
          <a:endParaRPr lang="en-MY" sz="2800" b="1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DC0604D-F05D-498B-951E-9EA6800363E5}" type="pres">
      <dgm:prSet presAssocID="{41855531-3541-453C-9DC1-F3BF383D0227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DC00961B-13FD-45B4-9732-8683862D823F}" type="pres">
      <dgm:prSet presAssocID="{D6A64C13-639E-40E9-8B5C-1F8866852EBB}" presName="centerShape" presStyleLbl="node0" presStyleIdx="0" presStyleCnt="1"/>
      <dgm:spPr/>
    </dgm:pt>
    <dgm:pt modelId="{E2A1331E-1BAF-4113-B0A8-EEF1ABBDECE2}" type="pres">
      <dgm:prSet presAssocID="{27723E41-075A-48F9-BDC7-A57A3A1A1C5E}" presName="Name9" presStyleLbl="parChTrans1D2" presStyleIdx="0" presStyleCnt="6"/>
      <dgm:spPr/>
    </dgm:pt>
    <dgm:pt modelId="{6045497E-BAB7-4BA5-9DB8-DC2375717D46}" type="pres">
      <dgm:prSet presAssocID="{27723E41-075A-48F9-BDC7-A57A3A1A1C5E}" presName="connTx" presStyleLbl="parChTrans1D2" presStyleIdx="0" presStyleCnt="6"/>
      <dgm:spPr/>
    </dgm:pt>
    <dgm:pt modelId="{53E384F3-AA57-41EA-98E6-F9FE8B60162B}" type="pres">
      <dgm:prSet presAssocID="{E662EEA4-B760-439C-A838-7789751E7A35}" presName="node" presStyleLbl="node1" presStyleIdx="0" presStyleCnt="6">
        <dgm:presLayoutVars>
          <dgm:bulletEnabled val="1"/>
        </dgm:presLayoutVars>
      </dgm:prSet>
      <dgm:spPr/>
    </dgm:pt>
    <dgm:pt modelId="{F224B3EF-657C-49EB-B9DA-C17900AEACEB}" type="pres">
      <dgm:prSet presAssocID="{63E512E2-8876-49EA-8793-C2630E3EDC75}" presName="Name9" presStyleLbl="parChTrans1D2" presStyleIdx="1" presStyleCnt="6"/>
      <dgm:spPr/>
    </dgm:pt>
    <dgm:pt modelId="{4E141D97-3AC2-4DF6-AAA9-3AE15F5DFBB1}" type="pres">
      <dgm:prSet presAssocID="{63E512E2-8876-49EA-8793-C2630E3EDC75}" presName="connTx" presStyleLbl="parChTrans1D2" presStyleIdx="1" presStyleCnt="6"/>
      <dgm:spPr/>
    </dgm:pt>
    <dgm:pt modelId="{BCF2E1AD-28BB-45D5-A414-51AFAB409219}" type="pres">
      <dgm:prSet presAssocID="{FAA8C7C0-4CF1-4E13-8B66-C42548342921}" presName="node" presStyleLbl="node1" presStyleIdx="1" presStyleCnt="6">
        <dgm:presLayoutVars>
          <dgm:bulletEnabled val="1"/>
        </dgm:presLayoutVars>
      </dgm:prSet>
      <dgm:spPr/>
    </dgm:pt>
    <dgm:pt modelId="{10221E24-CB40-4272-9BA7-7090F873357B}" type="pres">
      <dgm:prSet presAssocID="{492E0143-2E0B-4868-A79D-A11BE5FC4E13}" presName="Name9" presStyleLbl="parChTrans1D2" presStyleIdx="2" presStyleCnt="6"/>
      <dgm:spPr/>
    </dgm:pt>
    <dgm:pt modelId="{C8EE8989-0FF8-49A4-BE32-070AE21EF075}" type="pres">
      <dgm:prSet presAssocID="{492E0143-2E0B-4868-A79D-A11BE5FC4E13}" presName="connTx" presStyleLbl="parChTrans1D2" presStyleIdx="2" presStyleCnt="6"/>
      <dgm:spPr/>
    </dgm:pt>
    <dgm:pt modelId="{4F37DE21-45EF-44C4-A4C3-FFB0D95947B0}" type="pres">
      <dgm:prSet presAssocID="{87828B5F-996C-4FC6-A84D-4D8C866134DF}" presName="node" presStyleLbl="node1" presStyleIdx="2" presStyleCnt="6">
        <dgm:presLayoutVars>
          <dgm:bulletEnabled val="1"/>
        </dgm:presLayoutVars>
      </dgm:prSet>
      <dgm:spPr/>
    </dgm:pt>
    <dgm:pt modelId="{646A3670-A5CF-47B6-9A1E-613C7F52685D}" type="pres">
      <dgm:prSet presAssocID="{9C5834DC-2900-4047-A1C3-FE53A2ED2134}" presName="Name9" presStyleLbl="parChTrans1D2" presStyleIdx="3" presStyleCnt="6"/>
      <dgm:spPr/>
    </dgm:pt>
    <dgm:pt modelId="{F14731BC-8152-485D-BD03-26B061E0796C}" type="pres">
      <dgm:prSet presAssocID="{9C5834DC-2900-4047-A1C3-FE53A2ED2134}" presName="connTx" presStyleLbl="parChTrans1D2" presStyleIdx="3" presStyleCnt="6"/>
      <dgm:spPr/>
    </dgm:pt>
    <dgm:pt modelId="{2481E9C7-7087-43E8-88D0-E22E37931EAC}" type="pres">
      <dgm:prSet presAssocID="{4424B077-D7CF-49E0-A525-FC95A1FBC7BF}" presName="node" presStyleLbl="node1" presStyleIdx="3" presStyleCnt="6">
        <dgm:presLayoutVars>
          <dgm:bulletEnabled val="1"/>
        </dgm:presLayoutVars>
      </dgm:prSet>
      <dgm:spPr/>
    </dgm:pt>
    <dgm:pt modelId="{E2660CBC-C475-47A4-9532-D57C8432D5DC}" type="pres">
      <dgm:prSet presAssocID="{A2DCC557-9D0E-4798-9440-AE8160802CDB}" presName="Name9" presStyleLbl="parChTrans1D2" presStyleIdx="4" presStyleCnt="6"/>
      <dgm:spPr/>
    </dgm:pt>
    <dgm:pt modelId="{286C82A0-94C7-49E6-BE3A-C2F1027D2075}" type="pres">
      <dgm:prSet presAssocID="{A2DCC557-9D0E-4798-9440-AE8160802CDB}" presName="connTx" presStyleLbl="parChTrans1D2" presStyleIdx="4" presStyleCnt="6"/>
      <dgm:spPr/>
    </dgm:pt>
    <dgm:pt modelId="{811BF007-2650-4A70-AF0B-E9ADAC5BA58D}" type="pres">
      <dgm:prSet presAssocID="{D5804DDE-BEB3-40B1-A171-3D2261FF821B}" presName="node" presStyleLbl="node1" presStyleIdx="4" presStyleCnt="6">
        <dgm:presLayoutVars>
          <dgm:bulletEnabled val="1"/>
        </dgm:presLayoutVars>
      </dgm:prSet>
      <dgm:spPr/>
    </dgm:pt>
    <dgm:pt modelId="{55478079-09C2-49A6-A1CD-F798A0075EB6}" type="pres">
      <dgm:prSet presAssocID="{37620BA7-46F2-4C33-9533-DB581D976192}" presName="Name9" presStyleLbl="parChTrans1D2" presStyleIdx="5" presStyleCnt="6"/>
      <dgm:spPr/>
    </dgm:pt>
    <dgm:pt modelId="{82DB2B57-CB3F-4FB8-9015-24D54CA078ED}" type="pres">
      <dgm:prSet presAssocID="{37620BA7-46F2-4C33-9533-DB581D976192}" presName="connTx" presStyleLbl="parChTrans1D2" presStyleIdx="5" presStyleCnt="6"/>
      <dgm:spPr/>
    </dgm:pt>
    <dgm:pt modelId="{1C1259D4-DBB7-4EC0-91F9-140ED8B8E8CD}" type="pres">
      <dgm:prSet presAssocID="{825F6145-EF17-4079-BF49-3B80C399CA89}" presName="node" presStyleLbl="node1" presStyleIdx="5" presStyleCnt="6">
        <dgm:presLayoutVars>
          <dgm:bulletEnabled val="1"/>
        </dgm:presLayoutVars>
      </dgm:prSet>
      <dgm:spPr/>
    </dgm:pt>
  </dgm:ptLst>
  <dgm:cxnLst>
    <dgm:cxn modelId="{D783DC0D-226F-4E9B-98AF-AC9FEDD0D1B0}" type="presOf" srcId="{27723E41-075A-48F9-BDC7-A57A3A1A1C5E}" destId="{6045497E-BAB7-4BA5-9DB8-DC2375717D46}" srcOrd="1" destOrd="0" presId="urn:microsoft.com/office/officeart/2005/8/layout/radial1#1"/>
    <dgm:cxn modelId="{C73BF210-C6AC-4DDA-8ED1-E5B808C6E171}" type="presOf" srcId="{63E512E2-8876-49EA-8793-C2630E3EDC75}" destId="{4E141D97-3AC2-4DF6-AAA9-3AE15F5DFBB1}" srcOrd="1" destOrd="0" presId="urn:microsoft.com/office/officeart/2005/8/layout/radial1#1"/>
    <dgm:cxn modelId="{C2F81A25-2AB5-4142-9FF4-897D8A65047D}" type="presOf" srcId="{9C5834DC-2900-4047-A1C3-FE53A2ED2134}" destId="{646A3670-A5CF-47B6-9A1E-613C7F52685D}" srcOrd="0" destOrd="0" presId="urn:microsoft.com/office/officeart/2005/8/layout/radial1#1"/>
    <dgm:cxn modelId="{E0BD6F2F-29C1-42A2-9151-0C18074E142B}" srcId="{41855531-3541-453C-9DC1-F3BF383D0227}" destId="{D6A64C13-639E-40E9-8B5C-1F8866852EBB}" srcOrd="0" destOrd="0" parTransId="{FC60C2D7-8ED1-4E21-BAFE-9CE5874AD340}" sibTransId="{88EEFE44-43E2-447A-8F67-5C80A46C87FE}"/>
    <dgm:cxn modelId="{CB3F0067-087D-413F-A372-6AB52CFEF47D}" type="presOf" srcId="{27723E41-075A-48F9-BDC7-A57A3A1A1C5E}" destId="{E2A1331E-1BAF-4113-B0A8-EEF1ABBDECE2}" srcOrd="0" destOrd="0" presId="urn:microsoft.com/office/officeart/2005/8/layout/radial1#1"/>
    <dgm:cxn modelId="{B0D2B569-AE3E-4F41-8CA7-23701F461323}" type="presOf" srcId="{9C5834DC-2900-4047-A1C3-FE53A2ED2134}" destId="{F14731BC-8152-485D-BD03-26B061E0796C}" srcOrd="1" destOrd="0" presId="urn:microsoft.com/office/officeart/2005/8/layout/radial1#1"/>
    <dgm:cxn modelId="{BC9C386D-1DAD-4AC0-A885-ACE064A3EF86}" type="presOf" srcId="{37620BA7-46F2-4C33-9533-DB581D976192}" destId="{55478079-09C2-49A6-A1CD-F798A0075EB6}" srcOrd="0" destOrd="0" presId="urn:microsoft.com/office/officeart/2005/8/layout/radial1#1"/>
    <dgm:cxn modelId="{8742644D-62A5-445E-9373-C627DD370F65}" srcId="{D6A64C13-639E-40E9-8B5C-1F8866852EBB}" destId="{4424B077-D7CF-49E0-A525-FC95A1FBC7BF}" srcOrd="3" destOrd="0" parTransId="{9C5834DC-2900-4047-A1C3-FE53A2ED2134}" sibTransId="{D87BE5DA-6F28-40D4-9636-AEE3481FC016}"/>
    <dgm:cxn modelId="{1040DD52-09D0-448D-8960-CF9FB5DC90FD}" type="presOf" srcId="{87828B5F-996C-4FC6-A84D-4D8C866134DF}" destId="{4F37DE21-45EF-44C4-A4C3-FFB0D95947B0}" srcOrd="0" destOrd="0" presId="urn:microsoft.com/office/officeart/2005/8/layout/radial1#1"/>
    <dgm:cxn modelId="{4DBB2077-FC40-4D64-9079-6B85FC096F90}" srcId="{D6A64C13-639E-40E9-8B5C-1F8866852EBB}" destId="{D5804DDE-BEB3-40B1-A171-3D2261FF821B}" srcOrd="4" destOrd="0" parTransId="{A2DCC557-9D0E-4798-9440-AE8160802CDB}" sibTransId="{7E9F27DC-706F-4B88-AB85-7C39FD3D8642}"/>
    <dgm:cxn modelId="{2AF0C79C-6B1D-4538-AF7C-2E6AF2089517}" type="presOf" srcId="{41855531-3541-453C-9DC1-F3BF383D0227}" destId="{7DC0604D-F05D-498B-951E-9EA6800363E5}" srcOrd="0" destOrd="0" presId="urn:microsoft.com/office/officeart/2005/8/layout/radial1#1"/>
    <dgm:cxn modelId="{05E7B4A6-B5B5-40AF-A284-7F95CA2342ED}" type="presOf" srcId="{D6A64C13-639E-40E9-8B5C-1F8866852EBB}" destId="{DC00961B-13FD-45B4-9732-8683862D823F}" srcOrd="0" destOrd="0" presId="urn:microsoft.com/office/officeart/2005/8/layout/radial1#1"/>
    <dgm:cxn modelId="{C385F9A6-EF4C-4AA2-AF27-0FBF40D273BF}" type="presOf" srcId="{4424B077-D7CF-49E0-A525-FC95A1FBC7BF}" destId="{2481E9C7-7087-43E8-88D0-E22E37931EAC}" srcOrd="0" destOrd="0" presId="urn:microsoft.com/office/officeart/2005/8/layout/radial1#1"/>
    <dgm:cxn modelId="{8C728EA8-9BDC-40E5-80AA-6D08CC9FF8BA}" type="presOf" srcId="{D5804DDE-BEB3-40B1-A171-3D2261FF821B}" destId="{811BF007-2650-4A70-AF0B-E9ADAC5BA58D}" srcOrd="0" destOrd="0" presId="urn:microsoft.com/office/officeart/2005/8/layout/radial1#1"/>
    <dgm:cxn modelId="{8F6FC6AE-EAEB-4AEC-A476-A8CC112EBED5}" type="presOf" srcId="{A2DCC557-9D0E-4798-9440-AE8160802CDB}" destId="{286C82A0-94C7-49E6-BE3A-C2F1027D2075}" srcOrd="1" destOrd="0" presId="urn:microsoft.com/office/officeart/2005/8/layout/radial1#1"/>
    <dgm:cxn modelId="{5C05ECB5-C4A0-458E-8841-9EA5604E3271}" type="presOf" srcId="{63E512E2-8876-49EA-8793-C2630E3EDC75}" destId="{F224B3EF-657C-49EB-B9DA-C17900AEACEB}" srcOrd="0" destOrd="0" presId="urn:microsoft.com/office/officeart/2005/8/layout/radial1#1"/>
    <dgm:cxn modelId="{85DF78BF-BD29-4E8F-8740-1BAB4A346414}" type="presOf" srcId="{825F6145-EF17-4079-BF49-3B80C399CA89}" destId="{1C1259D4-DBB7-4EC0-91F9-140ED8B8E8CD}" srcOrd="0" destOrd="0" presId="urn:microsoft.com/office/officeart/2005/8/layout/radial1#1"/>
    <dgm:cxn modelId="{1E1AE5CA-B95E-4650-9CEF-5ECE8AB3160F}" type="presOf" srcId="{492E0143-2E0B-4868-A79D-A11BE5FC4E13}" destId="{C8EE8989-0FF8-49A4-BE32-070AE21EF075}" srcOrd="1" destOrd="0" presId="urn:microsoft.com/office/officeart/2005/8/layout/radial1#1"/>
    <dgm:cxn modelId="{3B4346CC-4DD9-4D25-8DC5-2F2D248DB8C1}" type="presOf" srcId="{A2DCC557-9D0E-4798-9440-AE8160802CDB}" destId="{E2660CBC-C475-47A4-9532-D57C8432D5DC}" srcOrd="0" destOrd="0" presId="urn:microsoft.com/office/officeart/2005/8/layout/radial1#1"/>
    <dgm:cxn modelId="{E2030FDC-3023-4A3B-A4B0-AD7B5B35B591}" srcId="{D6A64C13-639E-40E9-8B5C-1F8866852EBB}" destId="{FAA8C7C0-4CF1-4E13-8B66-C42548342921}" srcOrd="1" destOrd="0" parTransId="{63E512E2-8876-49EA-8793-C2630E3EDC75}" sibTransId="{696A6106-9383-44CD-90C4-C22A5E7B7F54}"/>
    <dgm:cxn modelId="{889096E0-12D4-4451-8CAE-4AA0D0CB2C6C}" type="presOf" srcId="{492E0143-2E0B-4868-A79D-A11BE5FC4E13}" destId="{10221E24-CB40-4272-9BA7-7090F873357B}" srcOrd="0" destOrd="0" presId="urn:microsoft.com/office/officeart/2005/8/layout/radial1#1"/>
    <dgm:cxn modelId="{D983F5E3-61EA-4C84-8C34-47F0C01938E3}" srcId="{D6A64C13-639E-40E9-8B5C-1F8866852EBB}" destId="{87828B5F-996C-4FC6-A84D-4D8C866134DF}" srcOrd="2" destOrd="0" parTransId="{492E0143-2E0B-4868-A79D-A11BE5FC4E13}" sibTransId="{EED6D5EE-C808-41E6-B081-B3445A9BA9B8}"/>
    <dgm:cxn modelId="{28595BE7-117C-4347-95BA-B98F5F52B0B7}" type="presOf" srcId="{FAA8C7C0-4CF1-4E13-8B66-C42548342921}" destId="{BCF2E1AD-28BB-45D5-A414-51AFAB409219}" srcOrd="0" destOrd="0" presId="urn:microsoft.com/office/officeart/2005/8/layout/radial1#1"/>
    <dgm:cxn modelId="{84B68AEF-40EA-4A85-BF77-052B2E9357C7}" srcId="{D6A64C13-639E-40E9-8B5C-1F8866852EBB}" destId="{825F6145-EF17-4079-BF49-3B80C399CA89}" srcOrd="5" destOrd="0" parTransId="{37620BA7-46F2-4C33-9533-DB581D976192}" sibTransId="{8FFFA788-7663-436D-910B-CB75390E4F9A}"/>
    <dgm:cxn modelId="{53FDF8F4-1531-4965-A22C-2E7684C0E4FC}" type="presOf" srcId="{37620BA7-46F2-4C33-9533-DB581D976192}" destId="{82DB2B57-CB3F-4FB8-9015-24D54CA078ED}" srcOrd="1" destOrd="0" presId="urn:microsoft.com/office/officeart/2005/8/layout/radial1#1"/>
    <dgm:cxn modelId="{256103F5-5B1B-45B4-BA73-93EE7C04E8E8}" type="presOf" srcId="{E662EEA4-B760-439C-A838-7789751E7A35}" destId="{53E384F3-AA57-41EA-98E6-F9FE8B60162B}" srcOrd="0" destOrd="0" presId="urn:microsoft.com/office/officeart/2005/8/layout/radial1#1"/>
    <dgm:cxn modelId="{E851A7FD-0030-496D-B4D4-4452FD233193}" srcId="{D6A64C13-639E-40E9-8B5C-1F8866852EBB}" destId="{E662EEA4-B760-439C-A838-7789751E7A35}" srcOrd="0" destOrd="0" parTransId="{27723E41-075A-48F9-BDC7-A57A3A1A1C5E}" sibTransId="{0EF876C4-B260-40BC-8C85-97EAFBB576A9}"/>
    <dgm:cxn modelId="{4841D121-7314-448C-A50F-92BB7080D544}" type="presParOf" srcId="{7DC0604D-F05D-498B-951E-9EA6800363E5}" destId="{DC00961B-13FD-45B4-9732-8683862D823F}" srcOrd="0" destOrd="0" presId="urn:microsoft.com/office/officeart/2005/8/layout/radial1#1"/>
    <dgm:cxn modelId="{790FD127-47C8-42D0-8E11-26B20F7C79BF}" type="presParOf" srcId="{7DC0604D-F05D-498B-951E-9EA6800363E5}" destId="{E2A1331E-1BAF-4113-B0A8-EEF1ABBDECE2}" srcOrd="1" destOrd="0" presId="urn:microsoft.com/office/officeart/2005/8/layout/radial1#1"/>
    <dgm:cxn modelId="{6CADFDD3-D0B9-4ABC-86C1-9F0D01B2CE5D}" type="presParOf" srcId="{E2A1331E-1BAF-4113-B0A8-EEF1ABBDECE2}" destId="{6045497E-BAB7-4BA5-9DB8-DC2375717D46}" srcOrd="0" destOrd="0" presId="urn:microsoft.com/office/officeart/2005/8/layout/radial1#1"/>
    <dgm:cxn modelId="{DA70BBB7-8F6A-4D67-95E5-F33D2757AA31}" type="presParOf" srcId="{7DC0604D-F05D-498B-951E-9EA6800363E5}" destId="{53E384F3-AA57-41EA-98E6-F9FE8B60162B}" srcOrd="2" destOrd="0" presId="urn:microsoft.com/office/officeart/2005/8/layout/radial1#1"/>
    <dgm:cxn modelId="{13A4E2DE-B915-41FC-8342-82544FC5A159}" type="presParOf" srcId="{7DC0604D-F05D-498B-951E-9EA6800363E5}" destId="{F224B3EF-657C-49EB-B9DA-C17900AEACEB}" srcOrd="3" destOrd="0" presId="urn:microsoft.com/office/officeart/2005/8/layout/radial1#1"/>
    <dgm:cxn modelId="{E89AEDB5-F8BA-427B-B0B2-71F74BC1A679}" type="presParOf" srcId="{F224B3EF-657C-49EB-B9DA-C17900AEACEB}" destId="{4E141D97-3AC2-4DF6-AAA9-3AE15F5DFBB1}" srcOrd="0" destOrd="0" presId="urn:microsoft.com/office/officeart/2005/8/layout/radial1#1"/>
    <dgm:cxn modelId="{2D816181-C0FF-4F05-BFD8-0880AD284C8F}" type="presParOf" srcId="{7DC0604D-F05D-498B-951E-9EA6800363E5}" destId="{BCF2E1AD-28BB-45D5-A414-51AFAB409219}" srcOrd="4" destOrd="0" presId="urn:microsoft.com/office/officeart/2005/8/layout/radial1#1"/>
    <dgm:cxn modelId="{6D57AA0B-1183-4619-8A4E-E671D786DBB8}" type="presParOf" srcId="{7DC0604D-F05D-498B-951E-9EA6800363E5}" destId="{10221E24-CB40-4272-9BA7-7090F873357B}" srcOrd="5" destOrd="0" presId="urn:microsoft.com/office/officeart/2005/8/layout/radial1#1"/>
    <dgm:cxn modelId="{7ED8908A-1D60-47AD-8A01-15BC3DC4A4F7}" type="presParOf" srcId="{10221E24-CB40-4272-9BA7-7090F873357B}" destId="{C8EE8989-0FF8-49A4-BE32-070AE21EF075}" srcOrd="0" destOrd="0" presId="urn:microsoft.com/office/officeart/2005/8/layout/radial1#1"/>
    <dgm:cxn modelId="{876434F7-43C9-486F-9689-529CEDCE0312}" type="presParOf" srcId="{7DC0604D-F05D-498B-951E-9EA6800363E5}" destId="{4F37DE21-45EF-44C4-A4C3-FFB0D95947B0}" srcOrd="6" destOrd="0" presId="urn:microsoft.com/office/officeart/2005/8/layout/radial1#1"/>
    <dgm:cxn modelId="{F7A49F5D-CF27-49B2-92BB-3D76CA3746CB}" type="presParOf" srcId="{7DC0604D-F05D-498B-951E-9EA6800363E5}" destId="{646A3670-A5CF-47B6-9A1E-613C7F52685D}" srcOrd="7" destOrd="0" presId="urn:microsoft.com/office/officeart/2005/8/layout/radial1#1"/>
    <dgm:cxn modelId="{6D5ACC39-2CAD-401E-AC85-D0DEDAF02AAE}" type="presParOf" srcId="{646A3670-A5CF-47B6-9A1E-613C7F52685D}" destId="{F14731BC-8152-485D-BD03-26B061E0796C}" srcOrd="0" destOrd="0" presId="urn:microsoft.com/office/officeart/2005/8/layout/radial1#1"/>
    <dgm:cxn modelId="{D83583BC-EB9E-492D-BF16-C896B5423C26}" type="presParOf" srcId="{7DC0604D-F05D-498B-951E-9EA6800363E5}" destId="{2481E9C7-7087-43E8-88D0-E22E37931EAC}" srcOrd="8" destOrd="0" presId="urn:microsoft.com/office/officeart/2005/8/layout/radial1#1"/>
    <dgm:cxn modelId="{1687D1BD-7920-4654-96F5-BFCDE53CBE19}" type="presParOf" srcId="{7DC0604D-F05D-498B-951E-9EA6800363E5}" destId="{E2660CBC-C475-47A4-9532-D57C8432D5DC}" srcOrd="9" destOrd="0" presId="urn:microsoft.com/office/officeart/2005/8/layout/radial1#1"/>
    <dgm:cxn modelId="{D408A691-E099-4FC0-BF8E-2E19F9BA2A89}" type="presParOf" srcId="{E2660CBC-C475-47A4-9532-D57C8432D5DC}" destId="{286C82A0-94C7-49E6-BE3A-C2F1027D2075}" srcOrd="0" destOrd="0" presId="urn:microsoft.com/office/officeart/2005/8/layout/radial1#1"/>
    <dgm:cxn modelId="{98873845-160C-4C7F-BD67-3A1C0CB9DFA8}" type="presParOf" srcId="{7DC0604D-F05D-498B-951E-9EA6800363E5}" destId="{811BF007-2650-4A70-AF0B-E9ADAC5BA58D}" srcOrd="10" destOrd="0" presId="urn:microsoft.com/office/officeart/2005/8/layout/radial1#1"/>
    <dgm:cxn modelId="{E5423C79-5B29-486B-8A92-272AFEE6C0D6}" type="presParOf" srcId="{7DC0604D-F05D-498B-951E-9EA6800363E5}" destId="{55478079-09C2-49A6-A1CD-F798A0075EB6}" srcOrd="11" destOrd="0" presId="urn:microsoft.com/office/officeart/2005/8/layout/radial1#1"/>
    <dgm:cxn modelId="{86A44404-AF42-4680-8292-4071076BC3E6}" type="presParOf" srcId="{55478079-09C2-49A6-A1CD-F798A0075EB6}" destId="{82DB2B57-CB3F-4FB8-9015-24D54CA078ED}" srcOrd="0" destOrd="0" presId="urn:microsoft.com/office/officeart/2005/8/layout/radial1#1"/>
    <dgm:cxn modelId="{114065EB-7B03-4ECD-BE1D-A20B3E586352}" type="presParOf" srcId="{7DC0604D-F05D-498B-951E-9EA6800363E5}" destId="{1C1259D4-DBB7-4EC0-91F9-140ED8B8E8CD}" srcOrd="12" destOrd="0" presId="urn:microsoft.com/office/officeart/2005/8/layout/radial1#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C00961B-13FD-45B4-9732-8683862D823F}">
      <dsp:nvSpPr>
        <dsp:cNvPr id="0" name=""/>
        <dsp:cNvSpPr/>
      </dsp:nvSpPr>
      <dsp:spPr>
        <a:xfrm>
          <a:off x="1988280" y="2848070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1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How to spend more wisely?</a:t>
          </a:r>
        </a:p>
      </dsp:txBody>
      <dsp:txXfrm>
        <a:off x="2243519" y="3103309"/>
        <a:ext cx="1232405" cy="1232405"/>
      </dsp:txXfrm>
    </dsp:sp>
    <dsp:sp modelId="{E2A1331E-1BAF-4113-B0A8-EEF1ABBDECE2}">
      <dsp:nvSpPr>
        <dsp:cNvPr id="0" name=""/>
        <dsp:cNvSpPr/>
      </dsp:nvSpPr>
      <dsp:spPr>
        <a:xfrm rot="16200000">
          <a:off x="2596116" y="2557039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46542" y="2571284"/>
        <a:ext cx="26360" cy="26360"/>
      </dsp:txXfrm>
    </dsp:sp>
    <dsp:sp modelId="{53E384F3-AA57-41EA-98E6-F9FE8B60162B}">
      <dsp:nvSpPr>
        <dsp:cNvPr id="0" name=""/>
        <dsp:cNvSpPr/>
      </dsp:nvSpPr>
      <dsp:spPr>
        <a:xfrm>
          <a:off x="1988280" y="577975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create a budget </a:t>
          </a:r>
        </a:p>
      </dsp:txBody>
      <dsp:txXfrm>
        <a:off x="2243519" y="833214"/>
        <a:ext cx="1232405" cy="1232405"/>
      </dsp:txXfrm>
    </dsp:sp>
    <dsp:sp modelId="{F224B3EF-657C-49EB-B9DA-C17900AEACEB}">
      <dsp:nvSpPr>
        <dsp:cNvPr id="0" name=""/>
        <dsp:cNvSpPr/>
      </dsp:nvSpPr>
      <dsp:spPr>
        <a:xfrm rot="19800000">
          <a:off x="3579096" y="3124563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9522" y="3138808"/>
        <a:ext cx="26360" cy="26360"/>
      </dsp:txXfrm>
    </dsp:sp>
    <dsp:sp modelId="{BCF2E1AD-28BB-45D5-A414-51AFAB409219}">
      <dsp:nvSpPr>
        <dsp:cNvPr id="0" name=""/>
        <dsp:cNvSpPr/>
      </dsp:nvSpPr>
      <dsp:spPr>
        <a:xfrm>
          <a:off x="3954240" y="1713023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compare prices</a:t>
          </a:r>
        </a:p>
      </dsp:txBody>
      <dsp:txXfrm>
        <a:off x="4209479" y="1968262"/>
        <a:ext cx="1232405" cy="1232405"/>
      </dsp:txXfrm>
    </dsp:sp>
    <dsp:sp modelId="{10221E24-CB40-4272-9BA7-7090F873357B}">
      <dsp:nvSpPr>
        <dsp:cNvPr id="0" name=""/>
        <dsp:cNvSpPr/>
      </dsp:nvSpPr>
      <dsp:spPr>
        <a:xfrm rot="1800000">
          <a:off x="3579096" y="4259610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29522" y="4273855"/>
        <a:ext cx="26360" cy="26360"/>
      </dsp:txXfrm>
    </dsp:sp>
    <dsp:sp modelId="{4F37DE21-45EF-44C4-A4C3-FFB0D95947B0}">
      <dsp:nvSpPr>
        <dsp:cNvPr id="0" name=""/>
        <dsp:cNvSpPr/>
      </dsp:nvSpPr>
      <dsp:spPr>
        <a:xfrm>
          <a:off x="3954240" y="3983118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pack home-cooked food</a:t>
          </a:r>
        </a:p>
      </dsp:txBody>
      <dsp:txXfrm>
        <a:off x="4209479" y="4238357"/>
        <a:ext cx="1232405" cy="1232405"/>
      </dsp:txXfrm>
    </dsp:sp>
    <dsp:sp modelId="{646A3670-A5CF-47B6-9A1E-613C7F52685D}">
      <dsp:nvSpPr>
        <dsp:cNvPr id="0" name=""/>
        <dsp:cNvSpPr/>
      </dsp:nvSpPr>
      <dsp:spPr>
        <a:xfrm rot="5400000">
          <a:off x="2596116" y="4827134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46542" y="4841379"/>
        <a:ext cx="26360" cy="26360"/>
      </dsp:txXfrm>
    </dsp:sp>
    <dsp:sp modelId="{2481E9C7-7087-43E8-88D0-E22E37931EAC}">
      <dsp:nvSpPr>
        <dsp:cNvPr id="0" name=""/>
        <dsp:cNvSpPr/>
      </dsp:nvSpPr>
      <dsp:spPr>
        <a:xfrm>
          <a:off x="1988280" y="5118165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buy what you need</a:t>
          </a:r>
        </a:p>
      </dsp:txBody>
      <dsp:txXfrm>
        <a:off x="2243519" y="5373404"/>
        <a:ext cx="1232405" cy="1232405"/>
      </dsp:txXfrm>
    </dsp:sp>
    <dsp:sp modelId="{E2660CBC-C475-47A4-9532-D57C8432D5DC}">
      <dsp:nvSpPr>
        <dsp:cNvPr id="0" name=""/>
        <dsp:cNvSpPr/>
      </dsp:nvSpPr>
      <dsp:spPr>
        <a:xfrm rot="9000000">
          <a:off x="1613136" y="4259610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3562" y="4273855"/>
        <a:ext cx="26360" cy="26360"/>
      </dsp:txXfrm>
    </dsp:sp>
    <dsp:sp modelId="{811BF007-2650-4A70-AF0B-E9ADAC5BA58D}">
      <dsp:nvSpPr>
        <dsp:cNvPr id="0" name=""/>
        <dsp:cNvSpPr/>
      </dsp:nvSpPr>
      <dsp:spPr>
        <a:xfrm>
          <a:off x="22321" y="3983118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read reviews</a:t>
          </a:r>
        </a:p>
      </dsp:txBody>
      <dsp:txXfrm>
        <a:off x="277560" y="4238357"/>
        <a:ext cx="1232405" cy="1232405"/>
      </dsp:txXfrm>
    </dsp:sp>
    <dsp:sp modelId="{55478079-09C2-49A6-A1CD-F798A0075EB6}">
      <dsp:nvSpPr>
        <dsp:cNvPr id="0" name=""/>
        <dsp:cNvSpPr/>
      </dsp:nvSpPr>
      <dsp:spPr>
        <a:xfrm rot="12600000">
          <a:off x="1613136" y="3124563"/>
          <a:ext cx="527211" cy="54851"/>
        </a:xfrm>
        <a:custGeom>
          <a:avLst/>
          <a:gdLst/>
          <a:ahLst/>
          <a:cxnLst/>
          <a:rect l="0" t="0" r="0" b="0"/>
          <a:pathLst>
            <a:path>
              <a:moveTo>
                <a:pt x="0" y="27425"/>
              </a:moveTo>
              <a:lnTo>
                <a:pt x="527211" y="27425"/>
              </a:lnTo>
            </a:path>
          </a:pathLst>
        </a:cu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MY" sz="800" b="1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63562" y="3138808"/>
        <a:ext cx="26360" cy="26360"/>
      </dsp:txXfrm>
    </dsp:sp>
    <dsp:sp modelId="{1C1259D4-DBB7-4EC0-91F9-140ED8B8E8CD}">
      <dsp:nvSpPr>
        <dsp:cNvPr id="0" name=""/>
        <dsp:cNvSpPr/>
      </dsp:nvSpPr>
      <dsp:spPr>
        <a:xfrm>
          <a:off x="22321" y="1713023"/>
          <a:ext cx="1742883" cy="1742883"/>
        </a:xfrm>
        <a:prstGeom prst="ellipse">
          <a:avLst/>
        </a:prstGeom>
        <a:noFill/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MY" sz="1600" b="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wait for sales</a:t>
          </a:r>
        </a:p>
      </dsp:txBody>
      <dsp:txXfrm>
        <a:off x="277560" y="1968262"/>
        <a:ext cx="1232405" cy="123240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#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Sty" val="noArr"/>
              <dgm:param type="endSty" val="noArr"/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1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Norfatiha Mohamad Nor</dc:creator>
  <cp:keywords/>
  <dc:description/>
  <cp:lastModifiedBy>Everlyn Ravidas</cp:lastModifiedBy>
  <cp:revision>4</cp:revision>
  <dcterms:created xsi:type="dcterms:W3CDTF">2022-10-18T03:38:00Z</dcterms:created>
  <dcterms:modified xsi:type="dcterms:W3CDTF">2022-10-24T06:42:00Z</dcterms:modified>
</cp:coreProperties>
</file>